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D6D8" w14:textId="49D53576" w:rsidR="007C0492" w:rsidRDefault="007C0492" w:rsidP="00292760">
      <w:pPr>
        <w:pStyle w:val="NoSpacing"/>
        <w:rPr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5CE0C" wp14:editId="70C206BD">
                <wp:simplePos x="0" y="0"/>
                <wp:positionH relativeFrom="column">
                  <wp:posOffset>-37367</wp:posOffset>
                </wp:positionH>
                <wp:positionV relativeFrom="paragraph">
                  <wp:posOffset>19783</wp:posOffset>
                </wp:positionV>
                <wp:extent cx="3450980" cy="2991680"/>
                <wp:effectExtent l="0" t="0" r="16510" b="18415"/>
                <wp:wrapNone/>
                <wp:docPr id="101733206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980" cy="299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FC31E" w14:textId="77777777" w:rsidR="007C0492" w:rsidRDefault="007C0492"/>
                          <w:p w14:paraId="6D5D43EC" w14:textId="5F25D7AC" w:rsidR="007C0492" w:rsidRDefault="007C04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80DAD" wp14:editId="282644B0">
                                  <wp:extent cx="3190914" cy="2258458"/>
                                  <wp:effectExtent l="0" t="0" r="0" b="8890"/>
                                  <wp:docPr id="178091636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0916368" name="Picture 178091636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835" cy="2284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5CE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.95pt;margin-top:1.55pt;width:271.75pt;height:23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" fillcolor="white [3201]" strokeweight=".5pt">
                <v:textbox>
                  <w:txbxContent>
                    <w:p w14:paraId="49CFC31E" w14:textId="77777777" w:rsidR="007C0492" w:rsidRDefault="007C0492"/>
                    <w:p w14:paraId="6D5D43EC" w14:textId="5F25D7AC" w:rsidR="007C0492" w:rsidRDefault="007C0492">
                      <w:r>
                        <w:rPr>
                          <w:noProof/>
                        </w:rPr>
                        <w:drawing>
                          <wp:inline distT="0" distB="0" distL="0" distR="0" wp14:anchorId="41F80DAD" wp14:editId="282644B0">
                            <wp:extent cx="3190914" cy="2258458"/>
                            <wp:effectExtent l="0" t="0" r="0" b="8890"/>
                            <wp:docPr id="178091636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0916368" name="Picture 178091636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835" cy="2284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363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45592DDC">
                <wp:simplePos x="0" y="0"/>
                <wp:positionH relativeFrom="margin">
                  <wp:posOffset>-38100</wp:posOffset>
                </wp:positionH>
                <wp:positionV relativeFrom="paragraph">
                  <wp:posOffset>3009900</wp:posOffset>
                </wp:positionV>
                <wp:extent cx="3448050" cy="6118860"/>
                <wp:effectExtent l="0" t="0" r="19050" b="1524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611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E4087" w14:textId="16BABA3D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>SKU T-50</w:t>
                            </w:r>
                            <w:r w:rsidR="00762753">
                              <w:t>101</w:t>
                            </w:r>
                            <w:r w:rsidRPr="009C5408">
                              <w:t xml:space="preserve">-01 Shop | </w:t>
                            </w:r>
                            <w:hyperlink r:id="rId9" w:history="1">
                              <w:r w:rsidRPr="009C5408">
                                <w:rPr>
                                  <w:rStyle w:val="Hyperlink"/>
                                </w:rPr>
                                <w:t>Ultra Home</w:t>
                              </w:r>
                            </w:hyperlink>
                            <w:r w:rsidRPr="009C5408">
                              <w:t xml:space="preserve"> </w:t>
                            </w:r>
                          </w:p>
                          <w:p w14:paraId="49CE6A89" w14:textId="71B2A139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="009F479D">
                              <w:rPr>
                                <w:b/>
                                <w:bCs/>
                              </w:rPr>
                              <w:t xml:space="preserve"> – Well Water</w:t>
                            </w:r>
                          </w:p>
                          <w:p w14:paraId="0ED9EE67" w14:textId="348E6B74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Pr="009C5408">
                              <w:rPr>
                                <w:b/>
                                <w:bCs/>
                                <w:vertAlign w:val="superscript"/>
                              </w:rPr>
                              <w:t>™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br/>
                              <w:t xml:space="preserve">Filtration System for Under </w:t>
                            </w:r>
                            <w:r w:rsidR="00762753">
                              <w:rPr>
                                <w:b/>
                                <w:bCs/>
                              </w:rPr>
                              <w:t>5 - 10</w:t>
                            </w:r>
                            <w:r w:rsidR="008D10FC">
                              <w:rPr>
                                <w:b/>
                                <w:bCs/>
                              </w:rPr>
                              <w:t xml:space="preserve"> GPM</w:t>
                            </w:r>
                          </w:p>
                          <w:p w14:paraId="599B96B8" w14:textId="77777777" w:rsidR="009C5408" w:rsidRPr="009C5408" w:rsidRDefault="00000000" w:rsidP="009C5408">
                            <w:pPr>
                              <w:pStyle w:val="NoSpacing"/>
                            </w:pPr>
                            <w:r>
                              <w:pict w14:anchorId="07E1C9FA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59B10622" w14:textId="77777777" w:rsidR="0033632D" w:rsidRPr="009C5408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For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Your Whole House.</w:t>
                            </w:r>
                          </w:p>
                          <w:p w14:paraId="77451DF1" w14:textId="19A2D820" w:rsidR="0033632D" w:rsidRDefault="0033632D" w:rsidP="0033632D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is your clean water solution for you &amp; your family. It creates healthy water for drinking, cleaning, and bathing. Our filtration system uses the same technology used by NASA. It filters water with no chemicals. 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creates healthy and great tasting water for your family to enjoy.</w:t>
                            </w:r>
                          </w:p>
                          <w:p w14:paraId="319A8D5B" w14:textId="77777777" w:rsidR="0033632D" w:rsidRPr="0033632D" w:rsidRDefault="0033632D" w:rsidP="0033632D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12D97A1" w14:textId="77777777" w:rsidR="0033632D" w:rsidRDefault="0033632D" w:rsidP="0033632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Purer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Then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Bottle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1D1EBE7A" w14:textId="77777777" w:rsidR="0033632D" w:rsidRPr="0033632D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F7E10A2" w14:textId="77777777" w:rsidR="0033632D" w:rsidRPr="00413A4D" w:rsidRDefault="0033632D" w:rsidP="0033632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proofErr w:type="spellStart"/>
                            <w:r w:rsidRPr="00413A4D">
                              <w:rPr>
                                <w:b/>
                                <w:bCs/>
                              </w:rPr>
                              <w:t>UltraHome</w:t>
                            </w:r>
                            <w:proofErr w:type="spellEnd"/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System.</w:t>
                            </w:r>
                          </w:p>
                          <w:p w14:paraId="6250E72C" w14:textId="77777777" w:rsidR="0033632D" w:rsidRPr="006C5216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</w:rPr>
                              <w:t>No Chemicals.</w:t>
                            </w:r>
                          </w:p>
                          <w:p w14:paraId="54C17865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1D34ACBC" w14:textId="77777777" w:rsidR="0033632D" w:rsidRPr="00413A4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08D36D4F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PFAS / PFOS / PFOA – Forever Chemicals</w:t>
                            </w:r>
                          </w:p>
                          <w:p w14:paraId="32152E57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719F93BF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11F405EB" w14:textId="66072284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Heavy Metals, </w:t>
                            </w:r>
                            <w:r w:rsidR="002A58B3">
                              <w:rPr>
                                <w:b/>
                                <w:bCs/>
                              </w:rPr>
                              <w:t xml:space="preserve">Lead,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Micro-Plastics</w:t>
                            </w:r>
                          </w:p>
                          <w:p w14:paraId="5993C1D7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14803B29" w14:textId="77777777" w:rsidR="0033632D" w:rsidRPr="00413A4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166A5682" w14:textId="77777777" w:rsidR="0033632D" w:rsidRPr="003D11F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08857F10" w14:textId="77777777" w:rsidR="0033632D" w:rsidRPr="006C5216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</w:rPr>
                              <w:t>Eliminates the use for plastic water bottles</w:t>
                            </w:r>
                          </w:p>
                          <w:p w14:paraId="3E32476C" w14:textId="04684762" w:rsidR="006B37E2" w:rsidRPr="009C5408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2F87216A" wp14:editId="6E19BCCB">
                                  <wp:extent cx="3312820" cy="980501"/>
                                  <wp:effectExtent l="0" t="0" r="1905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426" cy="996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D70AF" w14:textId="77777777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16AADC4C" w14:textId="77777777" w:rsidR="009C5408" w:rsidRDefault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A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237pt;width:271.5pt;height:481.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" fillcolor="white [3201]" strokeweight=".5pt">
                <v:textbox>
                  <w:txbxContent>
                    <w:p w14:paraId="7C0E4087" w14:textId="16BABA3D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>SKU T-50</w:t>
                      </w:r>
                      <w:r w:rsidR="00762753">
                        <w:t>101</w:t>
                      </w:r>
                      <w:r w:rsidRPr="009C5408">
                        <w:t xml:space="preserve">-01 Shop | </w:t>
                      </w:r>
                      <w:hyperlink r:id="rId11" w:history="1">
                        <w:r w:rsidRPr="009C5408">
                          <w:rPr>
                            <w:rStyle w:val="Hyperlink"/>
                          </w:rPr>
                          <w:t>Ultra Home</w:t>
                        </w:r>
                      </w:hyperlink>
                      <w:r w:rsidRPr="009C5408">
                        <w:t xml:space="preserve"> </w:t>
                      </w:r>
                    </w:p>
                    <w:p w14:paraId="49CE6A89" w14:textId="71B2A139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9C5408">
                        <w:rPr>
                          <w:b/>
                          <w:bCs/>
                        </w:rPr>
                        <w:t>UltraSafe</w:t>
                      </w:r>
                      <w:proofErr w:type="spellEnd"/>
                      <w:r w:rsidRPr="009C5408">
                        <w:rPr>
                          <w:b/>
                          <w:bCs/>
                        </w:rPr>
                        <w:t xml:space="preserve"> SS System</w:t>
                      </w:r>
                      <w:r w:rsidR="009F479D">
                        <w:rPr>
                          <w:b/>
                          <w:bCs/>
                        </w:rPr>
                        <w:t xml:space="preserve"> – Well Water</w:t>
                      </w:r>
                    </w:p>
                    <w:p w14:paraId="0ED9EE67" w14:textId="348E6B74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9C5408">
                        <w:rPr>
                          <w:b/>
                          <w:bCs/>
                        </w:rPr>
                        <w:t>UltraSafe</w:t>
                      </w:r>
                      <w:proofErr w:type="spellEnd"/>
                      <w:r w:rsidRPr="009C5408">
                        <w:rPr>
                          <w:b/>
                          <w:bCs/>
                        </w:rPr>
                        <w:t xml:space="preserve"> SS System</w:t>
                      </w:r>
                      <w:r w:rsidRPr="009C5408">
                        <w:rPr>
                          <w:b/>
                          <w:bCs/>
                          <w:vertAlign w:val="superscript"/>
                        </w:rPr>
                        <w:t>™</w:t>
                      </w:r>
                      <w:r w:rsidRPr="009C5408">
                        <w:rPr>
                          <w:b/>
                          <w:bCs/>
                        </w:rPr>
                        <w:br/>
                        <w:t xml:space="preserve">Filtration System for Under </w:t>
                      </w:r>
                      <w:r w:rsidR="00762753">
                        <w:rPr>
                          <w:b/>
                          <w:bCs/>
                        </w:rPr>
                        <w:t>5 - 10</w:t>
                      </w:r>
                      <w:r w:rsidR="008D10FC">
                        <w:rPr>
                          <w:b/>
                          <w:bCs/>
                        </w:rPr>
                        <w:t xml:space="preserve"> GPM</w:t>
                      </w:r>
                    </w:p>
                    <w:p w14:paraId="599B96B8" w14:textId="77777777" w:rsidR="009C5408" w:rsidRPr="009C5408" w:rsidRDefault="00000000" w:rsidP="009C5408">
                      <w:pPr>
                        <w:pStyle w:val="NoSpacing"/>
                      </w:pPr>
                      <w:r>
                        <w:pict w14:anchorId="07E1C9FA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59B10622" w14:textId="77777777" w:rsidR="0033632D" w:rsidRPr="009C5408" w:rsidRDefault="0033632D" w:rsidP="0033632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proofErr w:type="gramStart"/>
                      <w:r w:rsidRPr="009C5408">
                        <w:rPr>
                          <w:b/>
                          <w:bCs/>
                        </w:rPr>
                        <w:t>For</w:t>
                      </w:r>
                      <w:proofErr w:type="gramEnd"/>
                      <w:r w:rsidRPr="009C5408">
                        <w:rPr>
                          <w:b/>
                          <w:bCs/>
                        </w:rPr>
                        <w:t xml:space="preserve"> Your Whole House.</w:t>
                      </w:r>
                    </w:p>
                    <w:p w14:paraId="77451DF1" w14:textId="19A2D820" w:rsidR="0033632D" w:rsidRDefault="0033632D" w:rsidP="0033632D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r w:rsidR="0006619B">
                        <w:t xml:space="preserve">Toppen </w:t>
                      </w:r>
                      <w:proofErr w:type="spellStart"/>
                      <w:r w:rsidRPr="009C5408">
                        <w:t>UltraHome</w:t>
                      </w:r>
                      <w:proofErr w:type="spellEnd"/>
                      <w:r w:rsidRPr="009C5408">
                        <w:t xml:space="preserve"> Filtration System is your clean water solution for you &amp; your family. It creates healthy water for drinking, cleaning, and bathing. Our filtration system uses the same technology used by NASA. It filters water with no chemicals. The </w:t>
                      </w:r>
                      <w:r w:rsidR="0006619B">
                        <w:t xml:space="preserve">Toppen </w:t>
                      </w:r>
                      <w:proofErr w:type="spellStart"/>
                      <w:r w:rsidRPr="009C5408">
                        <w:t>UltraHome</w:t>
                      </w:r>
                      <w:proofErr w:type="spellEnd"/>
                      <w:r w:rsidRPr="009C5408">
                        <w:t xml:space="preserve"> Filtration System creates healthy and great tasting water for your family to enjoy.</w:t>
                      </w:r>
                    </w:p>
                    <w:p w14:paraId="319A8D5B" w14:textId="77777777" w:rsidR="0033632D" w:rsidRPr="0033632D" w:rsidRDefault="0033632D" w:rsidP="0033632D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112D97A1" w14:textId="77777777" w:rsidR="0033632D" w:rsidRDefault="0033632D" w:rsidP="0033632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Purer Then </w:t>
                      </w:r>
                      <w:proofErr w:type="gramStart"/>
                      <w:r w:rsidRPr="009C5408">
                        <w:rPr>
                          <w:b/>
                          <w:bCs/>
                        </w:rPr>
                        <w:t>Bottle</w:t>
                      </w:r>
                      <w:proofErr w:type="gramEnd"/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1D1EBE7A" w14:textId="77777777" w:rsidR="0033632D" w:rsidRPr="0033632D" w:rsidRDefault="0033632D" w:rsidP="0033632D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F7E10A2" w14:textId="77777777" w:rsidR="0033632D" w:rsidRPr="00413A4D" w:rsidRDefault="0033632D" w:rsidP="0033632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proofErr w:type="spellStart"/>
                      <w:r w:rsidRPr="00413A4D">
                        <w:rPr>
                          <w:b/>
                          <w:bCs/>
                        </w:rPr>
                        <w:t>UltraHome</w:t>
                      </w:r>
                      <w:proofErr w:type="spellEnd"/>
                      <w:r w:rsidRPr="00413A4D">
                        <w:rPr>
                          <w:b/>
                          <w:bCs/>
                        </w:rPr>
                        <w:t xml:space="preserve"> Filtration System.</w:t>
                      </w:r>
                    </w:p>
                    <w:p w14:paraId="6250E72C" w14:textId="77777777" w:rsidR="0033632D" w:rsidRPr="006C5216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6C5216">
                        <w:rPr>
                          <w:b/>
                          <w:bCs/>
                        </w:rPr>
                        <w:t>No Chemicals.</w:t>
                      </w:r>
                    </w:p>
                    <w:p w14:paraId="54C17865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1D34ACBC" w14:textId="77777777" w:rsidR="0033632D" w:rsidRPr="00413A4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08D36D4F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PFAS / PFOS / PFOA – Forever Chemicals</w:t>
                      </w:r>
                    </w:p>
                    <w:p w14:paraId="32152E57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719F93BF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11F405EB" w14:textId="66072284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Heavy Metals, </w:t>
                      </w:r>
                      <w:r w:rsidR="002A58B3">
                        <w:rPr>
                          <w:b/>
                          <w:bCs/>
                        </w:rPr>
                        <w:t xml:space="preserve">Lead, </w:t>
                      </w:r>
                      <w:r w:rsidRPr="003D11FD">
                        <w:rPr>
                          <w:b/>
                          <w:bCs/>
                        </w:rPr>
                        <w:t>Micro-Plastics</w:t>
                      </w:r>
                    </w:p>
                    <w:p w14:paraId="5993C1D7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14803B29" w14:textId="77777777" w:rsidR="0033632D" w:rsidRPr="00413A4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166A5682" w14:textId="77777777" w:rsidR="0033632D" w:rsidRPr="003D11F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08857F10" w14:textId="77777777" w:rsidR="0033632D" w:rsidRPr="006C5216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6C5216">
                        <w:rPr>
                          <w:b/>
                          <w:bCs/>
                        </w:rPr>
                        <w:t>Eliminates the use for plastic water bottles</w:t>
                      </w:r>
                    </w:p>
                    <w:p w14:paraId="3E32476C" w14:textId="04684762" w:rsidR="006B37E2" w:rsidRPr="009C5408" w:rsidRDefault="0033632D" w:rsidP="0033632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2F87216A" wp14:editId="6E19BCCB">
                            <wp:extent cx="3312820" cy="980501"/>
                            <wp:effectExtent l="0" t="0" r="1905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426" cy="9960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D70AF" w14:textId="77777777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16AADC4C" w14:textId="77777777" w:rsidR="009C5408" w:rsidRDefault="009C5408"/>
                  </w:txbxContent>
                </v:textbox>
                <w10:wrap anchorx="margin"/>
              </v:shape>
            </w:pict>
          </mc:Fallback>
        </mc:AlternateContent>
      </w:r>
      <w:r w:rsidR="003D11F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770FBFD9">
                <wp:simplePos x="0" y="0"/>
                <wp:positionH relativeFrom="margin">
                  <wp:posOffset>3409720</wp:posOffset>
                </wp:positionH>
                <wp:positionV relativeFrom="paragraph">
                  <wp:posOffset>16524</wp:posOffset>
                </wp:positionV>
                <wp:extent cx="3425634" cy="2368627"/>
                <wp:effectExtent l="0" t="0" r="22860" b="12700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634" cy="2368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1D76D" w14:textId="77777777" w:rsidR="009C5408" w:rsidRPr="006B37E2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55425633" w14:textId="3C94A319" w:rsidR="009C5408" w:rsidRPr="009C5408" w:rsidRDefault="009C5408" w:rsidP="00F069AE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UltraSafe</w:t>
                            </w:r>
                            <w:proofErr w:type="spellEnd"/>
                            <w:r w:rsidRPr="009C5408">
                              <w:t xml:space="preserve"> SS System filters </w:t>
                            </w:r>
                            <w:r w:rsidR="006B37E2"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B5678E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7F69C17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1730A464" w14:textId="2DE1C566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 certified, 42, 53, 61</w:t>
                            </w:r>
                            <w:r w:rsidR="003B0A16">
                              <w:t>, 372</w:t>
                            </w:r>
                          </w:p>
                          <w:p w14:paraId="401F4AF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0B8CFB19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Large capacity filters</w:t>
                            </w:r>
                          </w:p>
                          <w:p w14:paraId="3A89951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Annual change out in most applications</w:t>
                            </w:r>
                          </w:p>
                          <w:p w14:paraId="4B2A9217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Water softening (Optional on request)</w:t>
                            </w:r>
                          </w:p>
                          <w:p w14:paraId="3B334F4D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A7619B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0D8083CA" w14:textId="77777777" w:rsidR="009C5408" w:rsidRDefault="009C5408" w:rsidP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C7E" id="Text Box 3" o:spid="_x0000_s1027" type="#_x0000_t202" style="position:absolute;margin-left:268.5pt;margin-top:1.3pt;width:269.75pt;height:18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" fillcolor="white [3201]" strokeweight=".5pt">
                <v:textbox>
                  <w:txbxContent>
                    <w:p w14:paraId="68D1D76D" w14:textId="77777777" w:rsidR="009C5408" w:rsidRPr="006B37E2" w:rsidRDefault="009C5408" w:rsidP="009C540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55425633" w14:textId="3C94A319" w:rsidR="009C5408" w:rsidRPr="009C5408" w:rsidRDefault="009C5408" w:rsidP="00F069AE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r w:rsidR="0006619B">
                        <w:t xml:space="preserve">Toppen </w:t>
                      </w:r>
                      <w:proofErr w:type="spellStart"/>
                      <w:r w:rsidRPr="009C5408">
                        <w:t>UltraSafe</w:t>
                      </w:r>
                      <w:proofErr w:type="spellEnd"/>
                      <w:r w:rsidRPr="009C5408">
                        <w:t xml:space="preserve"> SS System filters </w:t>
                      </w:r>
                      <w:r w:rsidR="006B37E2"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B5678E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7F69C17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1730A464" w14:textId="2DE1C566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 certified, 42, 53, 61</w:t>
                      </w:r>
                      <w:r w:rsidR="003B0A16">
                        <w:t>, 372</w:t>
                      </w:r>
                    </w:p>
                    <w:p w14:paraId="401F4AF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0B8CFB19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Large capacity filters</w:t>
                      </w:r>
                    </w:p>
                    <w:p w14:paraId="3A89951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Annual change out in most applications</w:t>
                      </w:r>
                    </w:p>
                    <w:p w14:paraId="4B2A9217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Water softening (Optional on request)</w:t>
                      </w:r>
                    </w:p>
                    <w:p w14:paraId="3B334F4D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A7619B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0D8083CA" w14:textId="77777777" w:rsidR="009C5408" w:rsidRDefault="009C5408" w:rsidP="009C5408"/>
                  </w:txbxContent>
                </v:textbox>
                <w10:wrap anchorx="margin"/>
              </v:shape>
            </w:pict>
          </mc:Fallback>
        </mc:AlternateContent>
      </w:r>
      <w:r w:rsidR="00292760">
        <w:rPr>
          <w:noProof/>
        </w:rPr>
        <w:t xml:space="preserve">       </w:t>
      </w:r>
    </w:p>
    <w:p w14:paraId="79636AD6" w14:textId="77777777" w:rsidR="007C0492" w:rsidRDefault="007C0492" w:rsidP="00292760">
      <w:pPr>
        <w:pStyle w:val="NoSpacing"/>
        <w:rPr>
          <w:noProof/>
        </w:rPr>
      </w:pPr>
    </w:p>
    <w:p w14:paraId="659CF978" w14:textId="7F64D014" w:rsidR="00420BF2" w:rsidRDefault="00292760" w:rsidP="00292760">
      <w:pPr>
        <w:pStyle w:val="NoSpacing"/>
      </w:pPr>
      <w:r>
        <w:rPr>
          <w:noProof/>
        </w:rPr>
        <w:t xml:space="preserve">   </w:t>
      </w:r>
    </w:p>
    <w:p w14:paraId="7EDF0CE8" w14:textId="764E71B5" w:rsidR="009C5408" w:rsidRDefault="009C5408" w:rsidP="000659B5">
      <w:pPr>
        <w:pStyle w:val="NoSpacing"/>
      </w:pPr>
    </w:p>
    <w:p w14:paraId="5EC44442" w14:textId="58F5D46D" w:rsidR="009C5408" w:rsidRDefault="009C5408" w:rsidP="009C5408">
      <w:pPr>
        <w:pStyle w:val="NoSpacing"/>
      </w:pPr>
    </w:p>
    <w:p w14:paraId="5FF4CC20" w14:textId="2592CB55" w:rsidR="009C5408" w:rsidRDefault="009C5408" w:rsidP="009C5408">
      <w:pPr>
        <w:pStyle w:val="NoSpacing"/>
      </w:pPr>
    </w:p>
    <w:p w14:paraId="58D515DC" w14:textId="475A6959" w:rsidR="009C5408" w:rsidRDefault="009C5408" w:rsidP="009C5408">
      <w:pPr>
        <w:pStyle w:val="NoSpacing"/>
      </w:pPr>
    </w:p>
    <w:p w14:paraId="06ED831D" w14:textId="5248AF4C" w:rsidR="009C5408" w:rsidRDefault="009C5408" w:rsidP="009C5408">
      <w:pPr>
        <w:pStyle w:val="NoSpacing"/>
      </w:pPr>
    </w:p>
    <w:p w14:paraId="7EF495DB" w14:textId="7F14E2FE" w:rsidR="009C5408" w:rsidRDefault="009C5408" w:rsidP="009C5408">
      <w:pPr>
        <w:pStyle w:val="NoSpacing"/>
      </w:pPr>
    </w:p>
    <w:p w14:paraId="327A590A" w14:textId="4D05585B" w:rsidR="009C5408" w:rsidRDefault="009C5408" w:rsidP="009C5408">
      <w:pPr>
        <w:pStyle w:val="NoSpacing"/>
      </w:pPr>
    </w:p>
    <w:p w14:paraId="6BDD5A4F" w14:textId="3517B48D" w:rsidR="009C5408" w:rsidRDefault="009C5408" w:rsidP="009C5408">
      <w:pPr>
        <w:pStyle w:val="NoSpacing"/>
      </w:pPr>
    </w:p>
    <w:p w14:paraId="74883471" w14:textId="77777777" w:rsidR="007C0492" w:rsidRDefault="007C0492" w:rsidP="009C5408">
      <w:pPr>
        <w:pStyle w:val="NoSpacing"/>
      </w:pPr>
    </w:p>
    <w:p w14:paraId="3BAC05A4" w14:textId="77777777" w:rsidR="007C0492" w:rsidRDefault="007C0492" w:rsidP="009C5408">
      <w:pPr>
        <w:pStyle w:val="NoSpacing"/>
      </w:pPr>
    </w:p>
    <w:p w14:paraId="181D9DA5" w14:textId="1370BF38" w:rsidR="007C0492" w:rsidRDefault="007C0492" w:rsidP="009C540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5B35E98F">
                <wp:simplePos x="0" y="0"/>
                <wp:positionH relativeFrom="margin">
                  <wp:posOffset>3410683</wp:posOffset>
                </wp:positionH>
                <wp:positionV relativeFrom="paragraph">
                  <wp:posOffset>154940</wp:posOffset>
                </wp:positionV>
                <wp:extent cx="3424359" cy="3855720"/>
                <wp:effectExtent l="0" t="0" r="24130" b="1143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359" cy="385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F6A3" w14:textId="1CE07A45" w:rsidR="006B37E2" w:rsidRDefault="006B37E2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4879A" wp14:editId="40C28991">
                                  <wp:extent cx="2045269" cy="2365695"/>
                                  <wp:effectExtent l="0" t="0" r="0" b="0"/>
                                  <wp:docPr id="30028732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24" r="28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804" cy="2410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AF4E84" w14:textId="520DB39B" w:rsidR="0054532C" w:rsidRDefault="0054532C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B0191F" wp14:editId="59593356">
                                  <wp:extent cx="3093452" cy="1269062"/>
                                  <wp:effectExtent l="0" t="0" r="0" b="7620"/>
                                  <wp:docPr id="4049636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963635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7272" cy="12747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75E79" id="Text Box 6" o:spid="_x0000_s1029" type="#_x0000_t202" style="position:absolute;margin-left:268.55pt;margin-top:12.2pt;width:269.65pt;height:30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" fillcolor="white [3201]" strokeweight=".5pt">
                <v:textbox>
                  <w:txbxContent>
                    <w:p w14:paraId="3283F6A3" w14:textId="1CE07A45" w:rsidR="006B37E2" w:rsidRDefault="006B37E2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4879A" wp14:editId="40C28991">
                            <wp:extent cx="2045269" cy="2365695"/>
                            <wp:effectExtent l="0" t="0" r="0" b="0"/>
                            <wp:docPr id="30028732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24" r="285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804" cy="2410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AF4E84" w14:textId="520DB39B" w:rsidR="0054532C" w:rsidRDefault="0054532C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B0191F" wp14:editId="59593356">
                            <wp:extent cx="3093452" cy="1269062"/>
                            <wp:effectExtent l="0" t="0" r="0" b="7620"/>
                            <wp:docPr id="4049636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963635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7272" cy="12747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58E11" w14:textId="77777777" w:rsidR="007C0492" w:rsidRDefault="007C0492" w:rsidP="009C5408">
      <w:pPr>
        <w:pStyle w:val="NoSpacing"/>
      </w:pPr>
    </w:p>
    <w:p w14:paraId="14128444" w14:textId="77777777" w:rsidR="007C0492" w:rsidRDefault="007C0492" w:rsidP="009C5408">
      <w:pPr>
        <w:pStyle w:val="NoSpacing"/>
      </w:pPr>
    </w:p>
    <w:p w14:paraId="45732944" w14:textId="77777777" w:rsidR="007C0492" w:rsidRDefault="007C0492" w:rsidP="009C5408">
      <w:pPr>
        <w:pStyle w:val="NoSpacing"/>
      </w:pPr>
    </w:p>
    <w:p w14:paraId="02954EB2" w14:textId="77777777" w:rsidR="007C0492" w:rsidRDefault="007C0492" w:rsidP="009C5408">
      <w:pPr>
        <w:pStyle w:val="NoSpacing"/>
      </w:pPr>
    </w:p>
    <w:p w14:paraId="4619C19D" w14:textId="77777777" w:rsidR="007C0492" w:rsidRDefault="007C0492" w:rsidP="009C5408">
      <w:pPr>
        <w:pStyle w:val="NoSpacing"/>
      </w:pPr>
    </w:p>
    <w:p w14:paraId="6891C09C" w14:textId="77777777" w:rsidR="007C0492" w:rsidRDefault="007C0492" w:rsidP="009C5408">
      <w:pPr>
        <w:pStyle w:val="NoSpacing"/>
      </w:pPr>
    </w:p>
    <w:p w14:paraId="4D79E0BC" w14:textId="77777777" w:rsidR="007C0492" w:rsidRDefault="007C0492" w:rsidP="009C5408">
      <w:pPr>
        <w:pStyle w:val="NoSpacing"/>
      </w:pPr>
    </w:p>
    <w:p w14:paraId="003E6F43" w14:textId="77777777" w:rsidR="007C0492" w:rsidRDefault="007C0492" w:rsidP="009C5408">
      <w:pPr>
        <w:pStyle w:val="NoSpacing"/>
      </w:pPr>
    </w:p>
    <w:p w14:paraId="691F3A02" w14:textId="77777777" w:rsidR="007C0492" w:rsidRDefault="007C0492" w:rsidP="009C5408">
      <w:pPr>
        <w:pStyle w:val="NoSpacing"/>
      </w:pPr>
    </w:p>
    <w:p w14:paraId="41709280" w14:textId="77777777" w:rsidR="007C0492" w:rsidRDefault="007C0492" w:rsidP="009C5408">
      <w:pPr>
        <w:pStyle w:val="NoSpacing"/>
      </w:pPr>
    </w:p>
    <w:p w14:paraId="230ADA6B" w14:textId="77777777" w:rsidR="007C0492" w:rsidRDefault="007C0492" w:rsidP="009C5408">
      <w:pPr>
        <w:pStyle w:val="NoSpacing"/>
      </w:pPr>
    </w:p>
    <w:p w14:paraId="64B5E054" w14:textId="77777777" w:rsidR="007C0492" w:rsidRDefault="007C0492" w:rsidP="009C5408">
      <w:pPr>
        <w:pStyle w:val="NoSpacing"/>
      </w:pPr>
    </w:p>
    <w:p w14:paraId="6453C1CE" w14:textId="7630E7C9" w:rsidR="009C5408" w:rsidRDefault="009C5408" w:rsidP="009C5408">
      <w:pPr>
        <w:pStyle w:val="NoSpacing"/>
      </w:pPr>
    </w:p>
    <w:p w14:paraId="510F3577" w14:textId="1EEE250A" w:rsidR="009C5408" w:rsidRPr="009D605D" w:rsidRDefault="007C0492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FAF59" wp14:editId="438553DB">
                <wp:simplePos x="0" y="0"/>
                <wp:positionH relativeFrom="margin">
                  <wp:align>right</wp:align>
                </wp:positionH>
                <wp:positionV relativeFrom="paragraph">
                  <wp:posOffset>3723698</wp:posOffset>
                </wp:positionV>
                <wp:extent cx="3429495" cy="798022"/>
                <wp:effectExtent l="0" t="0" r="19050" b="21590"/>
                <wp:wrapNone/>
                <wp:docPr id="123834448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495" cy="7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A54CE" w14:textId="77777777" w:rsidR="007C0492" w:rsidRPr="006C5216" w:rsidRDefault="007C0492" w:rsidP="007C04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07244140" w14:textId="77777777" w:rsidR="007C0492" w:rsidRDefault="007C0492" w:rsidP="007C049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AF59" id="Text Box 5" o:spid="_x0000_s1030" type="#_x0000_t202" style="position:absolute;left:0;text-align:left;margin-left:218.85pt;margin-top:293.2pt;width:270.05pt;height:62.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" fillcolor="white [3201]" strokeweight=".5pt">
                <v:textbox>
                  <w:txbxContent>
                    <w:p w14:paraId="62CA54CE" w14:textId="77777777" w:rsidR="007C0492" w:rsidRPr="006C5216" w:rsidRDefault="007C0492" w:rsidP="007C0492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07244140" w14:textId="77777777" w:rsidR="007C0492" w:rsidRDefault="007C0492" w:rsidP="007C0492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6C9F9434">
                <wp:simplePos x="0" y="0"/>
                <wp:positionH relativeFrom="margin">
                  <wp:posOffset>3413613</wp:posOffset>
                </wp:positionH>
                <wp:positionV relativeFrom="paragraph">
                  <wp:posOffset>1622767</wp:posOffset>
                </wp:positionV>
                <wp:extent cx="3420794" cy="2102223"/>
                <wp:effectExtent l="0" t="0" r="27305" b="1270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94" cy="2102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5505609C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</w:t>
                            </w:r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proofErr w:type="gramEnd"/>
                            <w:r w:rsidR="00880F80">
                              <w:t>1,899</w:t>
                            </w:r>
                            <w:r>
                              <w:t>.00</w:t>
                            </w:r>
                          </w:p>
                          <w:p w14:paraId="64FF3F65" w14:textId="2A162E7D" w:rsidR="003D11FD" w:rsidRPr="006C5216" w:rsidRDefault="003D11FD">
                            <w:pPr>
                              <w:rPr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7666A3" w14:textId="731B7986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  <w:t>$</w:t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1AF766" w14:textId="00120C49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7A5F260" w14:textId="265E593E" w:rsidR="003D11FD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Button - Proceed to Check-Out</w:t>
                            </w: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…CC Authorization, etc.</w:t>
                            </w:r>
                          </w:p>
                          <w:p w14:paraId="187D333F" w14:textId="77777777" w:rsidR="00143D2F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Input mailing address, cc info, billing, email</w:t>
                            </w:r>
                            <w:r w:rsidR="00143D2F"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.  </w:t>
                            </w:r>
                          </w:p>
                          <w:p w14:paraId="6CD415ED" w14:textId="1CCDA69A" w:rsidR="003D11FD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Split Order to Toppen, Funds, Order, Order #, Subtotal, Transfer of funds including shipping, Toppen packages and ships, needs packing slip.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0FA5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68.8pt;margin-top:127.8pt;width:269.35pt;height:165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" fillcolor="white [3201]" strokeweight=".5pt">
                <v:textbox>
                  <w:txbxContent>
                    <w:p w14:paraId="275598B8" w14:textId="5505609C" w:rsidR="006B37E2" w:rsidRDefault="003D11FD">
                      <w:r w:rsidRPr="003D11FD">
                        <w:rPr>
                          <w:b/>
                          <w:bCs/>
                        </w:rPr>
                        <w:t>Unit Price</w:t>
                      </w:r>
                      <w:proofErr w:type="gramStart"/>
                      <w:r w:rsidRPr="003D11FD">
                        <w:rPr>
                          <w:b/>
                          <w:bCs/>
                        </w:rPr>
                        <w:t>:</w:t>
                      </w:r>
                      <w:r>
                        <w:tab/>
                      </w:r>
                      <w:r>
                        <w:tab/>
                        <w:t>$</w:t>
                      </w:r>
                      <w:proofErr w:type="gramEnd"/>
                      <w:r w:rsidR="00880F80">
                        <w:t>1,899</w:t>
                      </w:r>
                      <w:r>
                        <w:t>.00</w:t>
                      </w:r>
                    </w:p>
                    <w:p w14:paraId="64FF3F65" w14:textId="2A162E7D" w:rsidR="003D11FD" w:rsidRPr="006C5216" w:rsidRDefault="003D11FD">
                      <w:pPr>
                        <w:rPr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307666A3" w14:textId="731B7986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  <w:t>$</w:t>
                      </w:r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381AF766" w14:textId="00120C49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$</w:t>
                      </w:r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57A5F260" w14:textId="265E593E" w:rsidR="003D11FD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Button - Proceed to Check-Out</w:t>
                      </w: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…CC Authorization, etc.</w:t>
                      </w:r>
                    </w:p>
                    <w:p w14:paraId="187D333F" w14:textId="77777777" w:rsidR="00143D2F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Input mailing address, cc info, billing, email</w:t>
                      </w:r>
                      <w:r w:rsidR="00143D2F" w:rsidRPr="00F069AE">
                        <w:rPr>
                          <w:i/>
                          <w:iCs/>
                          <w:color w:val="70AD47" w:themeColor="accent6"/>
                        </w:rPr>
                        <w:t xml:space="preserve">.  </w:t>
                      </w:r>
                    </w:p>
                    <w:p w14:paraId="6CD415ED" w14:textId="1CCDA69A" w:rsidR="003D11FD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Split Order to Toppen, Funds, Order, Order #, Subtotal, Transfer of funds including shipping, Toppen packages and ships, needs packing slip.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09CC1" wp14:editId="06A0B0C9">
                <wp:simplePos x="0" y="0"/>
                <wp:positionH relativeFrom="margin">
                  <wp:align>right</wp:align>
                </wp:positionH>
                <wp:positionV relativeFrom="paragraph">
                  <wp:posOffset>6586129</wp:posOffset>
                </wp:positionV>
                <wp:extent cx="3409950" cy="777240"/>
                <wp:effectExtent l="0" t="0" r="19050" b="2286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8193A" w14:textId="1FFCE25C" w:rsidR="006C5216" w:rsidRPr="006C5216" w:rsidRDefault="006C5216" w:rsidP="006C521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5052E9D4" w14:textId="2230F174" w:rsidR="006C5216" w:rsidRDefault="006C5216" w:rsidP="006C5216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09CC1" id="_x0000_s1032" type="#_x0000_t202" style="position:absolute;left:0;text-align:left;margin-left:217.3pt;margin-top:518.6pt;width:268.5pt;height:61.2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" fillcolor="white [3201]" strokeweight=".5pt">
                <v:textbox>
                  <w:txbxContent>
                    <w:p w14:paraId="2F88193A" w14:textId="1FFCE25C" w:rsidR="006C5216" w:rsidRPr="006C5216" w:rsidRDefault="006C5216" w:rsidP="006C5216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5052E9D4" w14:textId="2230F174" w:rsidR="006C5216" w:rsidRDefault="006C5216" w:rsidP="006C5216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65A4E" w14:textId="77777777" w:rsidR="00002CEF" w:rsidRDefault="00002CEF" w:rsidP="009D605D">
      <w:pPr>
        <w:spacing w:after="0" w:line="240" w:lineRule="auto"/>
      </w:pPr>
      <w:r>
        <w:separator/>
      </w:r>
    </w:p>
  </w:endnote>
  <w:endnote w:type="continuationSeparator" w:id="0">
    <w:p w14:paraId="1236E0E2" w14:textId="77777777" w:rsidR="00002CEF" w:rsidRDefault="00002CEF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49A00188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FE387" w14:textId="77777777" w:rsidR="00002CEF" w:rsidRDefault="00002CEF" w:rsidP="009D605D">
      <w:pPr>
        <w:spacing w:after="0" w:line="240" w:lineRule="auto"/>
      </w:pPr>
      <w:r>
        <w:separator/>
      </w:r>
    </w:p>
  </w:footnote>
  <w:footnote w:type="continuationSeparator" w:id="0">
    <w:p w14:paraId="125BC009" w14:textId="77777777" w:rsidR="00002CEF" w:rsidRDefault="00002CEF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02CEF"/>
    <w:rsid w:val="000659B5"/>
    <w:rsid w:val="0006619B"/>
    <w:rsid w:val="000677A0"/>
    <w:rsid w:val="000A33C7"/>
    <w:rsid w:val="000D422A"/>
    <w:rsid w:val="000F1A69"/>
    <w:rsid w:val="000F20C6"/>
    <w:rsid w:val="00143D2F"/>
    <w:rsid w:val="001B73E9"/>
    <w:rsid w:val="002009C1"/>
    <w:rsid w:val="00292760"/>
    <w:rsid w:val="002A04EC"/>
    <w:rsid w:val="002A58B3"/>
    <w:rsid w:val="0033632D"/>
    <w:rsid w:val="003B0A16"/>
    <w:rsid w:val="003D11FD"/>
    <w:rsid w:val="0041728A"/>
    <w:rsid w:val="00420BF2"/>
    <w:rsid w:val="0042443A"/>
    <w:rsid w:val="004F2E2C"/>
    <w:rsid w:val="00536A65"/>
    <w:rsid w:val="0054532C"/>
    <w:rsid w:val="005B1307"/>
    <w:rsid w:val="0063143C"/>
    <w:rsid w:val="00660225"/>
    <w:rsid w:val="006B37E2"/>
    <w:rsid w:val="006C5216"/>
    <w:rsid w:val="007453E6"/>
    <w:rsid w:val="00762753"/>
    <w:rsid w:val="007C0492"/>
    <w:rsid w:val="00800CF6"/>
    <w:rsid w:val="00880F80"/>
    <w:rsid w:val="008D10FC"/>
    <w:rsid w:val="008E3288"/>
    <w:rsid w:val="009056B6"/>
    <w:rsid w:val="009810C2"/>
    <w:rsid w:val="00983FB9"/>
    <w:rsid w:val="009B3AA7"/>
    <w:rsid w:val="009C5408"/>
    <w:rsid w:val="009D07C8"/>
    <w:rsid w:val="009D605D"/>
    <w:rsid w:val="009D6210"/>
    <w:rsid w:val="009E7EA2"/>
    <w:rsid w:val="009F479D"/>
    <w:rsid w:val="00A330F0"/>
    <w:rsid w:val="00AE25AA"/>
    <w:rsid w:val="00B05505"/>
    <w:rsid w:val="00B06642"/>
    <w:rsid w:val="00B241C6"/>
    <w:rsid w:val="00B95BAD"/>
    <w:rsid w:val="00BA134E"/>
    <w:rsid w:val="00C236E0"/>
    <w:rsid w:val="00C6714F"/>
    <w:rsid w:val="00C923AC"/>
    <w:rsid w:val="00CB06D9"/>
    <w:rsid w:val="00D70DF2"/>
    <w:rsid w:val="00D94C5E"/>
    <w:rsid w:val="00DB0CC4"/>
    <w:rsid w:val="00DF3E48"/>
    <w:rsid w:val="00E722C6"/>
    <w:rsid w:val="00EF63BE"/>
    <w:rsid w:val="00F069AE"/>
    <w:rsid w:val="00F11326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1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penhealth.com/product-category/ultra-hom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ppenhealth.com/product-category/ultra-hom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5</cp:revision>
  <dcterms:created xsi:type="dcterms:W3CDTF">2026-07-25T07:25:00Z</dcterms:created>
  <dcterms:modified xsi:type="dcterms:W3CDTF">2026-07-28T04:04:00Z</dcterms:modified>
</cp:coreProperties>
</file>